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1714" w14:textId="77777777" w:rsidR="00495191" w:rsidRPr="00495191" w:rsidRDefault="00495191" w:rsidP="00495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ASUTUSESISESEKS KASUTAMISEKS</w:t>
      </w:r>
    </w:p>
    <w:p w14:paraId="13D15EE4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Alus: AvTS § 35 lg 1 p 12</w:t>
      </w:r>
    </w:p>
    <w:p w14:paraId="623217C9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</w:p>
    <w:p w14:paraId="36C75462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__________________________________</w:t>
      </w:r>
    </w:p>
    <w:p w14:paraId="17FD0FB1" w14:textId="77777777" w:rsidR="00495191" w:rsidRPr="00495191" w:rsidRDefault="00495191" w:rsidP="0049519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(taotleja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ees- ja perekonnanimi)</w:t>
      </w:r>
    </w:p>
    <w:p w14:paraId="624FB5D7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</w:p>
    <w:p w14:paraId="26FFF051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__________________________________</w:t>
      </w:r>
    </w:p>
    <w:p w14:paraId="43B32CE4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  <w:t>(kontakttelefoni number)</w:t>
      </w:r>
    </w:p>
    <w:p w14:paraId="4BCDFC05" w14:textId="77777777" w:rsidR="00495191" w:rsidRPr="00495191" w:rsidRDefault="00495191" w:rsidP="00495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84A39D0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  <w:t>__________________________________</w:t>
      </w:r>
    </w:p>
    <w:p w14:paraId="1298ACEB" w14:textId="77777777" w:rsidR="00495191" w:rsidRPr="00495191" w:rsidRDefault="00495191" w:rsidP="0049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</w:r>
      <w:r w:rsidRPr="0049519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ab/>
        <w:t>(e-posti aadress</w:t>
      </w:r>
      <w:r w:rsidRPr="00495191">
        <w:rPr>
          <w:rFonts w:ascii="Times New Roman" w:eastAsia="Times New Roman" w:hAnsi="Times New Roman" w:cs="Times New Roman"/>
          <w:color w:val="000000"/>
          <w:lang w:eastAsia="et-EE"/>
        </w:rPr>
        <w:t>)</w:t>
      </w:r>
    </w:p>
    <w:p w14:paraId="062E6A5F" w14:textId="77777777" w:rsidR="00495191" w:rsidRDefault="00495191" w:rsidP="00495191">
      <w:pPr>
        <w:rPr>
          <w:rFonts w:ascii="Times New Roman" w:hAnsi="Times New Roman" w:cs="Times New Roman"/>
          <w:sz w:val="28"/>
          <w:szCs w:val="28"/>
        </w:rPr>
      </w:pPr>
    </w:p>
    <w:p w14:paraId="3DB37E6D" w14:textId="77777777" w:rsidR="00F702D9" w:rsidRPr="00495191" w:rsidRDefault="00495191" w:rsidP="00495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191">
        <w:rPr>
          <w:rFonts w:ascii="Times New Roman" w:hAnsi="Times New Roman" w:cs="Times New Roman"/>
          <w:sz w:val="28"/>
          <w:szCs w:val="28"/>
        </w:rPr>
        <w:t>Koduõppe avaldus</w:t>
      </w:r>
    </w:p>
    <w:p w14:paraId="2A05F31E" w14:textId="77777777" w:rsidR="00495191" w:rsidRDefault="00495191" w:rsidP="00495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>Palun lubada Padise Põhikooli ……. klassi  õpilane ………………………………………… kodu</w:t>
      </w:r>
      <w:r w:rsidR="00A5224A">
        <w:rPr>
          <w:rFonts w:ascii="Times New Roman" w:eastAsia="Times New Roman" w:hAnsi="Times New Roman" w:cs="Times New Roman"/>
          <w:sz w:val="28"/>
          <w:szCs w:val="28"/>
          <w:lang w:eastAsia="et-EE"/>
        </w:rPr>
        <w:t>õppele (mis ajaks)  …..…</w:t>
      </w:r>
    </w:p>
    <w:p w14:paraId="414C7F5E" w14:textId="77777777" w:rsidR="00A5224A" w:rsidRPr="00495191" w:rsidRDefault="00A5224A" w:rsidP="00495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Koduõppele jäämise põhjus ……………………………………………………………………………….</w:t>
      </w:r>
    </w:p>
    <w:p w14:paraId="2EBF1F34" w14:textId="77777777" w:rsidR="00495191" w:rsidRPr="00495191" w:rsidRDefault="00495191" w:rsidP="00495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>Koduõppe ajal vastutab õppimise ja õpitulemuste eest ……………………………………..</w:t>
      </w:r>
    </w:p>
    <w:p w14:paraId="751CD080" w14:textId="77777777" w:rsidR="00495191" w:rsidRPr="00495191" w:rsidRDefault="00495191" w:rsidP="00495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>Laps õpib koduõppel Padise Põhikool õppekava alusel.</w:t>
      </w:r>
      <w:r w:rsidR="00A5224A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 </w:t>
      </w:r>
    </w:p>
    <w:p w14:paraId="6D77AAB2" w14:textId="77777777" w:rsidR="00495191" w:rsidRPr="00495191" w:rsidRDefault="00495191" w:rsidP="00495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>Aineõpetajatega on tehtud järgnevad kokkulepped:</w:t>
      </w:r>
    </w:p>
    <w:p w14:paraId="22DC5398" w14:textId="373595E9" w:rsidR="00495191" w:rsidRPr="00495191" w:rsidRDefault="00513280" w:rsidP="004951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l</w:t>
      </w:r>
      <w:r w:rsidR="00495191"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>aps vaatab kodutöö ja aine teemad e-koolist</w:t>
      </w: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;</w:t>
      </w:r>
    </w:p>
    <w:p w14:paraId="797FBB77" w14:textId="22B099BC" w:rsidR="00495191" w:rsidRDefault="00513280" w:rsidP="004951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k</w:t>
      </w:r>
      <w:r w:rsidR="00495191"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>ontrolltööde toimumis</w:t>
      </w: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e</w:t>
      </w:r>
      <w:r w:rsidR="00495191"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 ajad pannakse e-kooli</w:t>
      </w: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;</w:t>
      </w:r>
    </w:p>
    <w:p w14:paraId="3447CED9" w14:textId="501C31B2" w:rsidR="00A5224A" w:rsidRPr="00495191" w:rsidRDefault="00513280" w:rsidP="004951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h</w:t>
      </w:r>
      <w:r w:rsidR="00A5224A">
        <w:rPr>
          <w:rFonts w:ascii="Times New Roman" w:eastAsia="Times New Roman" w:hAnsi="Times New Roman" w:cs="Times New Roman"/>
          <w:sz w:val="28"/>
          <w:szCs w:val="28"/>
          <w:lang w:eastAsia="et-EE"/>
        </w:rPr>
        <w:t>indelised tööd esitab kokkuleppel aineõpetajatega ( E</w:t>
      </w: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 -</w:t>
      </w:r>
      <w:r w:rsidR="00A5224A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 koolis on tähistatud tärniga hindelised tööd).</w:t>
      </w:r>
    </w:p>
    <w:p w14:paraId="41D7362B" w14:textId="77777777" w:rsidR="00495191" w:rsidRPr="00495191" w:rsidRDefault="00495191" w:rsidP="00495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14:paraId="7845F991" w14:textId="77777777" w:rsidR="00495191" w:rsidRDefault="00495191" w:rsidP="0049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14:paraId="2F8429BC" w14:textId="77777777" w:rsidR="00A5224A" w:rsidRPr="00495191" w:rsidRDefault="00A5224A" w:rsidP="0049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14:paraId="7C41E716" w14:textId="77777777" w:rsidR="00495191" w:rsidRPr="00495191" w:rsidRDefault="00495191" w:rsidP="0049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495191">
        <w:rPr>
          <w:rFonts w:ascii="Times New Roman" w:eastAsia="Times New Roman" w:hAnsi="Times New Roman" w:cs="Times New Roman"/>
          <w:sz w:val="28"/>
          <w:szCs w:val="28"/>
          <w:lang w:eastAsia="et-EE"/>
        </w:rPr>
        <w:t>Lugupidamisega</w:t>
      </w:r>
    </w:p>
    <w:p w14:paraId="074B3660" w14:textId="77777777" w:rsidR="00495191" w:rsidRPr="00495191" w:rsidRDefault="00495191" w:rsidP="0049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14:paraId="6B71AC42" w14:textId="77777777" w:rsidR="00495191" w:rsidRPr="00495191" w:rsidRDefault="00495191" w:rsidP="0049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14:paraId="02EA4057" w14:textId="77777777" w:rsidR="00495191" w:rsidRPr="00495191" w:rsidRDefault="00495191" w:rsidP="0049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14:paraId="6FB2ED7E" w14:textId="77777777" w:rsidR="00495191" w:rsidRPr="00495191" w:rsidRDefault="00495191" w:rsidP="00495191">
      <w:pPr>
        <w:rPr>
          <w:rFonts w:ascii="Times New Roman" w:hAnsi="Times New Roman" w:cs="Times New Roman"/>
          <w:sz w:val="28"/>
          <w:szCs w:val="28"/>
        </w:rPr>
      </w:pPr>
    </w:p>
    <w:p w14:paraId="3E4DFB34" w14:textId="77777777" w:rsidR="00495191" w:rsidRPr="00495191" w:rsidRDefault="00495191" w:rsidP="004951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5191" w:rsidRPr="0049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E74"/>
    <w:multiLevelType w:val="hybridMultilevel"/>
    <w:tmpl w:val="27984C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D9"/>
    <w:rsid w:val="00034F76"/>
    <w:rsid w:val="000D6853"/>
    <w:rsid w:val="00495191"/>
    <w:rsid w:val="00513280"/>
    <w:rsid w:val="00520B17"/>
    <w:rsid w:val="0079508B"/>
    <w:rsid w:val="00A5224A"/>
    <w:rsid w:val="00B41021"/>
    <w:rsid w:val="00B96BEE"/>
    <w:rsid w:val="00F702D9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C301"/>
  <w15:chartTrackingRefBased/>
  <w15:docId w15:val="{ACA0EA6F-4564-47F2-8765-BB0542AF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 Zahharov</cp:lastModifiedBy>
  <cp:revision>2</cp:revision>
  <dcterms:created xsi:type="dcterms:W3CDTF">2024-04-03T07:31:00Z</dcterms:created>
  <dcterms:modified xsi:type="dcterms:W3CDTF">2024-04-03T07:31:00Z</dcterms:modified>
</cp:coreProperties>
</file>